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44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44"/>
          <w:shd w:fill="auto" w:val="clear"/>
        </w:rPr>
        <w:t xml:space="preserve">สัญญาจ้างแรงงาน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  <w:tab/>
        <w:tab/>
        <w:tab/>
        <w:tab/>
        <w:tab/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ทำที่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  <w:tab/>
        <w:tab/>
        <w:tab/>
        <w:tab/>
        <w:tab/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………………………………………..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  <w:tab/>
        <w:tab/>
        <w:tab/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วันที่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เดือน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พ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ศ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หนังสือสัญญานี้ทาขึ้นระหว่างบริษัท ปังปอน จำกัด ตั้งอยู่เลขที่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47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/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103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หมู่ที่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9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ซอยแจ้งวัฒนะ ตำบลบางพูด  อำเภอปากเกร็ด  จังหวัดนนทบุรี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ต่อไปในสัญญานี้เรียกว่า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“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นายจ้าง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”)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กับนาย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/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นาง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/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นางสาว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……………..................................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อยู่บ้านเลขที่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................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หมู่ที่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.......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ตำบล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............................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อำเภอ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..................................... 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จังหวัด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.............................................(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ต่อไปในสัญญานี้เรียกว่า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"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")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อีกฝ่ายหนึ่ง ตามรายละเอียดและเงื่อนไขดังต่อไปนี้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1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นายจ้างตกลงว่าจ้างให้ลูกจ้างทำงานในบริษัทของนายจ้าง ณ ประเทศไทย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ตาแหน่ง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อัตราเงินเดือน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บาท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(…………………………………)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มีกาหนดเวลา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ปี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2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ในระหว่างการจ้างตามสัญญานี้ ลูกจ้างมีสิทธิที่จะได้รับ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2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ค่าอาหารกลางวัน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2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2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การรักษาพยาบาลโดยนายแพทย์ หรือโดยโรงพยาบาลผ่านสวัสดิการประกันสังคม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ab/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2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3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วันหยุดพักผ่อนประจำปี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วัน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3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ลูกจ้างจะต้องปฏิบัติตามกฎข้อบังคับของนายจ้างโดยเคร่งครัด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4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ลูกจ้างจะต้องปฏิบัติหน้าที่ของตนด้วยความซื่อสัตย์ และขยันหมั่นเพียร โดยปฏิบัติตาม คำสั่งหรือข้อบังคับใด ๆ ของนายจ้าง หรือผู้ควบคุมงาน ณ สถานที่ทำงานของตน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5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ลูกจ้างจะต้องทางานวันละ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ชั่วโมง สัปดาห์ละ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…………..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วัน โดยมีวันหยุดตามวันหยุดประจำสัปดาห์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วัน  ลูกจ้างจะต้องทำงานล่วงเวลาตามที่นายจ้างกำหนดให้ โดยจะได้รับค่าจ้างล่วงเวลา ส่วนการจ่ายนั้นให้เป็นไปตามระเบียบของนายจ้าง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6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ลูกจ้างจะต้องเป็นผู้รับผิดของต่อตนเองในเรื่องความเจ็บป่วย บาดเจ็บหรือตายอันเกิดจากความประมาท หรือการผิด หรือการศีลธรรมของลูกจ้างเอง </w:t>
      </w:r>
    </w:p>
    <w:p>
      <w:pPr>
        <w:pageBreakBefore w:val="true"/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8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ในกรณีที่ลูกจ้างมีความจำเป็นที่จะออกงานนี้ เนื่องมาจากความจำเป็นส่วนตัวก่อนครบสัญญาจะกระทำมิได้ เว้นแต่จะได้รับอนุมัติจากนายจ้างเป็นลายลักษณ์อักษร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9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นอกจากการทำงานให้แก่นายจ้างแล้ว ลูกจ้างไม่มีสิทธิไปทำงานให้กับผู้อื่นอีกไม่ว่าจะเป็นการทำงานในวันหยุดหรือนอกเวลาการทางานปกติก็ตาม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ในกรณีที่ลูกจ้างได้เป็นผู้ก่อให้เกิดความเสียหายแก่ทรัพย์สินของนายจ้างอันเกิดจากการละทิ้งหน้าที่ หรือการทาผิดพลาดของตน ลูกจ้างจะต้องถูกบังคับให้ชดใช้ต่อความเสียหายนั้นด้วยค่าใช้จ่ายของตัวเอง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11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ลูกจ้างรับรองว่าก่อนจะได้ลงนามในสัญญานี้ ตนได้รับรู้สภาพการอยู่อาศัย สภาพของงาน ขนบธรรมเนียมประเพณีของประเทศไทยซึ่งตนตกลงทางานดีแล้ว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12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สัญญานี้อาจถูกบอกเลิกในเวลาใด ๆ ก็ได้ หากลูกจ้างไม่ปฏิบัติตามสัญญาในระหว่างการจ้าง หรือไม่ปฏิบัติตามกฎหมายของประเทศไทย ลูกจ้างจะต้องถูกส่งกลับประเทศของตนด้วยค่าใช้จ่ายของตนเอง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ab/>
        <w:tab/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ข้อ 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13</w:t>
      </w:r>
      <w:r>
        <w:rPr>
          <w:rFonts w:ascii="Angsana New" w:hAnsi="Angsana New" w:cs="Angsana New" w:eastAsia="Angsana New"/>
          <w:b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รายละเอียดและเงื่อนไขของสัญญานี้ อาจมีการแก้ไขได้ตามความจำเป็น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ลงชื่อ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นายจ้าง  ลงชื่อ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ลูกจ้าง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(……………………………………………..)            (……………………………………………) </w:t>
      </w: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ลงชื่อ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………………………………………….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พยาน ลงชื่อ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………………………………………</w:t>
      </w: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พยาน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Angsana New" w:hAnsi="Angsana New" w:cs="Angsana New" w:eastAsia="Angsana New"/>
          <w:color w:val="000000"/>
          <w:spacing w:val="0"/>
          <w:position w:val="0"/>
          <w:sz w:val="32"/>
          <w:shd w:fill="auto" w:val="clear"/>
        </w:rPr>
        <w:t xml:space="preserve">(……………………………………………..)            (……………………………………………)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